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AB" w:rsidRPr="00F878AB" w:rsidRDefault="00F878AB" w:rsidP="00F878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в</w:t>
      </w:r>
      <w:r w:rsidR="00324E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F878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питательной работы на 2017 - 2018 учебный год.</w:t>
      </w:r>
    </w:p>
    <w:p w:rsidR="00F878AB" w:rsidRPr="00F878AB" w:rsidRDefault="00F878AB" w:rsidP="00F878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878AB" w:rsidRPr="00F878AB" w:rsidRDefault="00F878AB" w:rsidP="00F878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личности широко образованного, высоконравственного, глубоко мыслящего человека, с независимым, самостоятельным мышлением, новым сознанием, ориентированным в современных условиях жизни, способного к сотрудничеству и прогнозированию своих поступков.</w:t>
      </w:r>
    </w:p>
    <w:p w:rsidR="00F878AB" w:rsidRPr="00F878AB" w:rsidRDefault="00F878AB" w:rsidP="00F878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878AB" w:rsidRPr="00F878AB" w:rsidRDefault="00F878AB" w:rsidP="00F878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Воспитательные задачи на 2017 - 2018 учебный год.</w:t>
      </w:r>
    </w:p>
    <w:p w:rsidR="00F878AB" w:rsidRPr="00F878AB" w:rsidRDefault="00F878AB" w:rsidP="00F878A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878AB" w:rsidRPr="00F878AB" w:rsidRDefault="00F878AB" w:rsidP="00F878AB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Продолжить воспитывать у учащихся гордость за свой народ, свою страну, свой район, свою школу, уважение к нашей истории и культуре. Формировать у учащихся представление о ЗОЖ, развивать систему работы по охране здоровья учащихся.</w:t>
      </w:r>
    </w:p>
    <w:p w:rsidR="00F878AB" w:rsidRPr="00F878AB" w:rsidRDefault="00F878AB" w:rsidP="00F878AB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Повысить персональную ответственность классного руководителя за качественный уровень ВР с учащимися класса, вести рейтинговую оценку деятельности по участию классных руководителей в общешкольных, районных мероприятиях по ВР.</w:t>
      </w:r>
    </w:p>
    <w:p w:rsidR="00F878AB" w:rsidRPr="00F878AB" w:rsidRDefault="00F878AB" w:rsidP="00F878AB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Продолжить вести мониторинг  учащихся в участии общешкольных, районных, областных, всероссийских мероприятиях по ВР.</w:t>
      </w:r>
    </w:p>
    <w:p w:rsidR="00F878AB" w:rsidRPr="00F878AB" w:rsidRDefault="00F878AB" w:rsidP="00F878AB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Обеспечить индивидуальный подход к участию родителей в жизни школы.</w:t>
      </w:r>
    </w:p>
    <w:p w:rsidR="00F878AB" w:rsidRPr="00F878AB" w:rsidRDefault="00F878AB" w:rsidP="00F878AB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Создать условия для занятости учащихся в системе дополнительного образования.</w:t>
      </w:r>
    </w:p>
    <w:p w:rsidR="00F878AB" w:rsidRPr="00F878AB" w:rsidRDefault="00F878AB" w:rsidP="00F878AB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Поддерживать творческую активность учащихся во всех сферах деятельности, организации ученического самоуправления, для </w:t>
      </w:r>
      <w:proofErr w:type="spellStart"/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межвозрастного</w:t>
      </w:r>
      <w:proofErr w:type="spellEnd"/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конструктивного общения, социализации, социальной адаптации,   создать условия для развития общешкольного коллектива через систему КТД.</w:t>
      </w:r>
    </w:p>
    <w:p w:rsidR="00F878AB" w:rsidRPr="00F878AB" w:rsidRDefault="00F878AB" w:rsidP="00F878AB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Координировать взаимодействие школы социума по проблемам воспитания учащихся.</w:t>
      </w:r>
    </w:p>
    <w:p w:rsidR="00F878AB" w:rsidRPr="00F878AB" w:rsidRDefault="00F878AB" w:rsidP="00F878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Считать приоритетными программы воспитательной работы на новый учебный год:</w:t>
      </w:r>
    </w:p>
    <w:p w:rsidR="00F878AB" w:rsidRPr="00F878AB" w:rsidRDefault="00F878AB" w:rsidP="00F878A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78AB">
        <w:rPr>
          <w:rFonts w:ascii="Times New Roman" w:hAnsi="Times New Roman" w:cs="Times New Roman"/>
          <w:i/>
          <w:sz w:val="24"/>
          <w:szCs w:val="24"/>
        </w:rPr>
        <w:t>школьные  традиции</w:t>
      </w:r>
    </w:p>
    <w:p w:rsidR="00F878AB" w:rsidRPr="00F878AB" w:rsidRDefault="00F878AB" w:rsidP="00F878A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духовно — нравственное;</w:t>
      </w:r>
    </w:p>
    <w:p w:rsidR="00F878AB" w:rsidRPr="00F878AB" w:rsidRDefault="00F878AB" w:rsidP="00F878A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ЗОЖ;</w:t>
      </w:r>
    </w:p>
    <w:p w:rsidR="00F878AB" w:rsidRPr="00F878AB" w:rsidRDefault="00F878AB" w:rsidP="00F878A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экологическое;</w:t>
      </w:r>
    </w:p>
    <w:p w:rsidR="00F878AB" w:rsidRPr="00F878AB" w:rsidRDefault="00F878AB" w:rsidP="00F878A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гражданско</w:t>
      </w:r>
      <w:proofErr w:type="spellEnd"/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патриотическое</w:t>
      </w:r>
      <w:proofErr w:type="gramEnd"/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воспитании;</w:t>
      </w:r>
    </w:p>
    <w:p w:rsidR="00F878AB" w:rsidRPr="00F878AB" w:rsidRDefault="00F878AB" w:rsidP="00F878A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работа с семьёй.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>Программы   воспитательной  работы: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sz w:val="24"/>
          <w:szCs w:val="24"/>
          <w:u w:val="single"/>
        </w:rPr>
        <w:t>Традиции  школы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Цель:  </w:t>
      </w:r>
      <w:r w:rsidRPr="00F878AB">
        <w:rPr>
          <w:rFonts w:ascii="Times New Roman" w:hAnsi="Times New Roman" w:cs="Times New Roman"/>
          <w:sz w:val="24"/>
          <w:szCs w:val="24"/>
        </w:rPr>
        <w:t>стимулирование духовного развития школьников через приобщение к культуре.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F878AB">
        <w:rPr>
          <w:rFonts w:ascii="Times New Roman" w:hAnsi="Times New Roman" w:cs="Times New Roman"/>
          <w:sz w:val="24"/>
          <w:szCs w:val="24"/>
        </w:rPr>
        <w:t xml:space="preserve"> 1)Сохранить и развивать традиции, способствующие воспитанию у школьников чувства гордости за свою школу;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Pr="00F878AB">
        <w:rPr>
          <w:rFonts w:ascii="Times New Roman" w:hAnsi="Times New Roman" w:cs="Times New Roman"/>
          <w:color w:val="000000"/>
          <w:sz w:val="24"/>
          <w:szCs w:val="24"/>
        </w:rPr>
        <w:t>формировать чувства гордости за свою школу, ответственность за свои поступки и достижения в различных сферах деятельности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Результат:   </w:t>
      </w:r>
      <w:r w:rsidRPr="00F878AB">
        <w:rPr>
          <w:rFonts w:ascii="Times New Roman" w:hAnsi="Times New Roman" w:cs="Times New Roman"/>
          <w:sz w:val="24"/>
          <w:szCs w:val="24"/>
        </w:rPr>
        <w:t>сохранить  и  преумножить школьные  традиции.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sz w:val="24"/>
          <w:szCs w:val="24"/>
          <w:u w:val="single"/>
        </w:rPr>
        <w:t>Здоровый  образ  жизни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>Формирование  у  учащихся всех возрастов понимания значимости здоровья для собственного  самоутверждения.</w:t>
      </w:r>
    </w:p>
    <w:p w:rsid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1).создавать условия для формирования у учащихся культуры сохранения  собственного здоровья;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              2).способствовать преодолению вредных привычек учащихся средствами физической культуры и занятием спортом;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3).создавать возможность учащимся демонстрировать свои достижения  по сохранению здоровья;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Результат: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Образ жизни человека, отношение к своему здоровью определяет здоровье будущих  поколений.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Гражданско-патриотическое</w:t>
      </w:r>
    </w:p>
    <w:p w:rsidR="00F878AB" w:rsidRPr="00F878AB" w:rsidRDefault="00F878AB" w:rsidP="00F8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>воспитание способности делать свой  жизненный выбор и нести за него ответственность, отстаивать свои интересы, своей семьи, трудового коллектива, своего народа,  государства, воспитание уважительного отношения к своей истории, к языку, традициям и  обычаям.</w:t>
      </w:r>
    </w:p>
    <w:p w:rsidR="00F878AB" w:rsidRPr="00F878AB" w:rsidRDefault="00F878AB" w:rsidP="00F8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Задачи:1)</w:t>
      </w:r>
      <w:proofErr w:type="gramStart"/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F878AB">
        <w:rPr>
          <w:rFonts w:ascii="Times New Roman" w:eastAsia="Times New Roman" w:hAnsi="Times New Roman" w:cs="Times New Roman"/>
          <w:b/>
          <w:bCs/>
          <w:i/>
          <w:iCs/>
          <w:color w:val="008080"/>
          <w:sz w:val="24"/>
          <w:szCs w:val="24"/>
        </w:rPr>
        <w:t xml:space="preserve"> </w:t>
      </w:r>
      <w:proofErr w:type="gramStart"/>
      <w:r w:rsidRPr="00F878AB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F878AB">
        <w:rPr>
          <w:rFonts w:ascii="Times New Roman" w:eastAsia="Times New Roman" w:hAnsi="Times New Roman" w:cs="Times New Roman"/>
          <w:sz w:val="24"/>
          <w:szCs w:val="24"/>
        </w:rPr>
        <w:t>ормировать гордость за отечественную историю, народных героев, сохранять историческую память поколений в памяти потомков;</w:t>
      </w:r>
    </w:p>
    <w:p w:rsidR="00F878AB" w:rsidRPr="00F878AB" w:rsidRDefault="00F878AB" w:rsidP="00F8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                2).развитие патриотических чувств учащихся через организацию и проведение внеклассных мероприятий;</w:t>
      </w:r>
    </w:p>
    <w:p w:rsidR="00F878AB" w:rsidRPr="00F878AB" w:rsidRDefault="00F878AB" w:rsidP="00F878AB">
      <w:pPr>
        <w:tabs>
          <w:tab w:val="left" w:pos="9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               3)</w:t>
      </w:r>
      <w:proofErr w:type="gramStart"/>
      <w:r w:rsidRPr="00F878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78A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878AB">
        <w:rPr>
          <w:rFonts w:ascii="Times New Roman" w:eastAsia="Times New Roman" w:hAnsi="Times New Roman" w:cs="Times New Roman"/>
          <w:sz w:val="24"/>
          <w:szCs w:val="24"/>
        </w:rPr>
        <w:t>рививать любовь и уважение к своей малой Родине;</w:t>
      </w:r>
      <w:r w:rsidRPr="00F878AB">
        <w:rPr>
          <w:rFonts w:ascii="Times New Roman" w:hAnsi="Times New Roman" w:cs="Times New Roman"/>
          <w:sz w:val="24"/>
          <w:szCs w:val="24"/>
        </w:rPr>
        <w:tab/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               4)</w:t>
      </w:r>
      <w:proofErr w:type="gramStart"/>
      <w:r w:rsidRPr="00F878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78A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878AB">
        <w:rPr>
          <w:rFonts w:ascii="Times New Roman" w:eastAsia="Times New Roman" w:hAnsi="Times New Roman" w:cs="Times New Roman"/>
          <w:sz w:val="24"/>
          <w:szCs w:val="24"/>
        </w:rPr>
        <w:t>бучать решению задач правового и гражданского воспитания, связанных с проблемами морального саморазвития и самосовершенствования;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Результат:</w:t>
      </w:r>
      <w:r w:rsidRPr="00F878AB">
        <w:rPr>
          <w:rFonts w:ascii="Times New Roman" w:eastAsia="Times New Roman" w:hAnsi="Times New Roman" w:cs="Times New Roman"/>
          <w:b/>
          <w:bCs/>
          <w:i/>
          <w:iCs/>
          <w:color w:val="008080"/>
          <w:sz w:val="24"/>
          <w:szCs w:val="24"/>
        </w:rPr>
        <w:t xml:space="preserve"> 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>Формирование правовой направленности личности – одна из форм активной жизненной позиции: «Жить сегодня, помня о прошлом и проектируя будущее».</w:t>
      </w:r>
    </w:p>
    <w:p w:rsidR="00F878AB" w:rsidRPr="00F878AB" w:rsidRDefault="00F878AB" w:rsidP="00F878A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878AB" w:rsidRPr="00F878AB" w:rsidRDefault="00F878AB" w:rsidP="00F878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Нравственно-эстетическое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F878AB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миром, воспитание чувства прекрасного в  окружающей действительности.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1).развитие чувственных мироощущений, потребности в </w:t>
      </w:r>
      <w:proofErr w:type="gramStart"/>
      <w:r w:rsidRPr="00F878AB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F878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               2).развитие способности к художественному мышлению;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               3).развитие индивидуальных задатков и способностей;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sz w:val="24"/>
          <w:szCs w:val="24"/>
        </w:rPr>
        <w:t xml:space="preserve">                4).приобщение к достижениям мировой культуры.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Результат:</w:t>
      </w:r>
      <w:r w:rsidRPr="00F878AB">
        <w:rPr>
          <w:rFonts w:ascii="Times New Roman" w:eastAsia="Times New Roman" w:hAnsi="Times New Roman" w:cs="Times New Roman"/>
          <w:b/>
          <w:bCs/>
          <w:i/>
          <w:iCs/>
          <w:color w:val="008080"/>
          <w:sz w:val="24"/>
          <w:szCs w:val="24"/>
        </w:rPr>
        <w:t xml:space="preserve"> </w:t>
      </w:r>
      <w:r w:rsidRPr="00F878AB">
        <w:rPr>
          <w:rFonts w:ascii="Times New Roman" w:eastAsia="Times New Roman" w:hAnsi="Times New Roman" w:cs="Times New Roman"/>
          <w:sz w:val="24"/>
          <w:szCs w:val="24"/>
        </w:rPr>
        <w:t>осознание своего внутреннего мира, своих возможностей, своего эмоционального состояния и состояния других людей, формирование ценностного отношения к миру.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Семь и школа</w:t>
      </w:r>
    </w:p>
    <w:p w:rsidR="00F878AB" w:rsidRPr="00F878AB" w:rsidRDefault="00F878AB" w:rsidP="00F878AB">
      <w:pPr>
        <w:pStyle w:val="ab"/>
        <w:spacing w:before="0" w:beforeAutospacing="0" w:after="0" w:afterAutospacing="0"/>
        <w:rPr>
          <w:color w:val="000000"/>
        </w:rPr>
      </w:pPr>
      <w:r w:rsidRPr="00F878AB">
        <w:rPr>
          <w:b/>
          <w:i/>
          <w:color w:val="000000"/>
        </w:rPr>
        <w:t xml:space="preserve">Цели и задачи: </w:t>
      </w:r>
      <w:r w:rsidRPr="00F878AB">
        <w:t xml:space="preserve">оказание помощи семье в воспитании детей; </w:t>
      </w:r>
      <w:proofErr w:type="spellStart"/>
      <w:proofErr w:type="gramStart"/>
      <w:r w:rsidRPr="00F878AB">
        <w:t>психолого</w:t>
      </w:r>
      <w:proofErr w:type="spellEnd"/>
      <w:r w:rsidRPr="00F878AB">
        <w:rPr>
          <w:color w:val="000000"/>
        </w:rPr>
        <w:t xml:space="preserve"> - педагогическое</w:t>
      </w:r>
      <w:proofErr w:type="gramEnd"/>
      <w:r w:rsidRPr="00F878AB">
        <w:rPr>
          <w:color w:val="000000"/>
        </w:rPr>
        <w:t xml:space="preserve"> просвещение семей; коррекция семейного воспитания; организация досуга семьи.</w:t>
      </w:r>
    </w:p>
    <w:p w:rsidR="00F878AB" w:rsidRPr="00F878AB" w:rsidRDefault="00F878AB" w:rsidP="00F878AB">
      <w:pPr>
        <w:pStyle w:val="ab"/>
        <w:spacing w:before="0" w:beforeAutospacing="0" w:after="0" w:afterAutospacing="0"/>
      </w:pPr>
      <w:r w:rsidRPr="00F878AB">
        <w:rPr>
          <w:b/>
          <w:bCs/>
          <w:i/>
          <w:iCs/>
        </w:rPr>
        <w:t>Результат:</w:t>
      </w:r>
      <w:r w:rsidRPr="00F878AB">
        <w:rPr>
          <w:b/>
          <w:bCs/>
          <w:i/>
          <w:iCs/>
          <w:color w:val="008080"/>
        </w:rPr>
        <w:t xml:space="preserve"> </w:t>
      </w:r>
      <w:r w:rsidRPr="00F878AB">
        <w:t>семья получает право оценить деятельность администрации образовательного учреждения и предложить свои варианты решения каких-либо проблем  вопросов управления школой. Родители учеников  проявляют интерес к школьным проблемам и инициативу в их решении.</w:t>
      </w: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78AB" w:rsidRPr="00F878AB" w:rsidRDefault="00F878AB" w:rsidP="00F878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Экологическое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F878AB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F878AB">
        <w:rPr>
          <w:rFonts w:ascii="Times New Roman" w:hAnsi="Times New Roman" w:cs="Times New Roman"/>
          <w:sz w:val="24"/>
          <w:szCs w:val="24"/>
        </w:rPr>
        <w:t>экологическое воспитание и экологическая культура должны стать основой  в сохранении  человеком окружающей среды.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  <w:r w:rsidRPr="00F878AB">
        <w:rPr>
          <w:rFonts w:ascii="Times New Roman" w:hAnsi="Times New Roman" w:cs="Times New Roman"/>
          <w:bCs/>
          <w:i/>
          <w:iCs/>
          <w:sz w:val="24"/>
          <w:szCs w:val="24"/>
        </w:rPr>
        <w:t>1)</w:t>
      </w:r>
      <w:proofErr w:type="gramStart"/>
      <w:r w:rsidRPr="00F878A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F87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F878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8AB">
        <w:rPr>
          <w:rFonts w:ascii="Times New Roman" w:hAnsi="Times New Roman" w:cs="Times New Roman"/>
          <w:sz w:val="24"/>
          <w:szCs w:val="24"/>
        </w:rPr>
        <w:t>риобщать учащихся к общественно-полезному труду;</w:t>
      </w:r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2)</w:t>
      </w:r>
      <w:proofErr w:type="gramStart"/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878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8AB">
        <w:rPr>
          <w:rFonts w:ascii="Times New Roman" w:hAnsi="Times New Roman" w:cs="Times New Roman"/>
          <w:sz w:val="24"/>
          <w:szCs w:val="24"/>
        </w:rPr>
        <w:t>рививать любовь и уважение к окружающему миру, природе, ее богатствам;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3)</w:t>
      </w:r>
      <w:proofErr w:type="gramStart"/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878A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878AB">
        <w:rPr>
          <w:rFonts w:ascii="Times New Roman" w:hAnsi="Times New Roman" w:cs="Times New Roman"/>
          <w:sz w:val="24"/>
          <w:szCs w:val="24"/>
        </w:rPr>
        <w:t>накомство учащихся с экологическими проблемами края;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sz w:val="24"/>
          <w:szCs w:val="24"/>
        </w:rPr>
        <w:t xml:space="preserve">                  4).формирование нетерпимого отношения к бесхозяйственности, безответственности в использовании природных ресурсов.</w:t>
      </w:r>
    </w:p>
    <w:p w:rsidR="00F878AB" w:rsidRPr="00F878AB" w:rsidRDefault="00F878AB" w:rsidP="00F8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Результат:</w:t>
      </w:r>
      <w:r w:rsidRPr="00F878AB">
        <w:rPr>
          <w:rFonts w:ascii="Times New Roman" w:hAnsi="Times New Roman" w:cs="Times New Roman"/>
          <w:b/>
          <w:bCs/>
          <w:i/>
          <w:iCs/>
          <w:color w:val="008080"/>
          <w:sz w:val="24"/>
          <w:szCs w:val="24"/>
        </w:rPr>
        <w:t xml:space="preserve"> </w:t>
      </w:r>
      <w:r w:rsidRPr="00F878AB">
        <w:rPr>
          <w:rFonts w:ascii="Times New Roman" w:hAnsi="Times New Roman" w:cs="Times New Roman"/>
          <w:sz w:val="24"/>
          <w:szCs w:val="24"/>
        </w:rPr>
        <w:t>сохранение природных богатств – одна из основных обязанностей человека.</w:t>
      </w:r>
    </w:p>
    <w:p w:rsidR="00F878AB" w:rsidRPr="00F878AB" w:rsidRDefault="00F878AB" w:rsidP="00F878AB">
      <w:pPr>
        <w:tabs>
          <w:tab w:val="left" w:pos="244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CA4" w:rsidRPr="00F878AB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CA4" w:rsidRPr="00F878AB" w:rsidRDefault="00264CA4" w:rsidP="00F878AB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C97E82"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F878AB" w:rsidRDefault="00F878AB" w:rsidP="00F878A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8AB" w:rsidRDefault="00F878AB" w:rsidP="00F878A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8AB" w:rsidRDefault="00F878AB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CA4" w:rsidRPr="00F878AB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</w:t>
      </w:r>
    </w:p>
    <w:p w:rsidR="00663619" w:rsidRPr="00F878AB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воспитательной  работы  </w:t>
      </w:r>
    </w:p>
    <w:p w:rsidR="00264CA4" w:rsidRPr="00F878AB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МБОУ  Григорьевской  </w:t>
      </w:r>
      <w:proofErr w:type="spellStart"/>
      <w:r w:rsidRPr="00F878AB">
        <w:rPr>
          <w:rFonts w:ascii="Times New Roman" w:hAnsi="Times New Roman" w:cs="Times New Roman"/>
          <w:b/>
          <w:i/>
          <w:sz w:val="24"/>
          <w:szCs w:val="24"/>
        </w:rPr>
        <w:t>сош</w:t>
      </w:r>
      <w:proofErr w:type="spellEnd"/>
    </w:p>
    <w:p w:rsidR="00264CA4" w:rsidRPr="00F878AB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</w:rPr>
        <w:t>на 201</w:t>
      </w:r>
      <w:r w:rsidR="00027670" w:rsidRPr="00F878A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 -201</w:t>
      </w:r>
      <w:r w:rsidR="00027670" w:rsidRPr="00F878A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878AB">
        <w:rPr>
          <w:rFonts w:ascii="Times New Roman" w:hAnsi="Times New Roman" w:cs="Times New Roman"/>
          <w:b/>
          <w:i/>
          <w:sz w:val="24"/>
          <w:szCs w:val="24"/>
        </w:rPr>
        <w:t xml:space="preserve"> учебный  год</w:t>
      </w:r>
    </w:p>
    <w:p w:rsidR="00264CA4" w:rsidRPr="00F878AB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CA4" w:rsidRPr="00F878AB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Сентябрь</w:t>
      </w:r>
    </w:p>
    <w:p w:rsidR="00264CA4" w:rsidRPr="000D0587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268"/>
      </w:tblGrid>
      <w:tr w:rsidR="00264CA4" w:rsidRPr="000D0587" w:rsidTr="00F878AB">
        <w:tc>
          <w:tcPr>
            <w:tcW w:w="1985" w:type="dxa"/>
          </w:tcPr>
          <w:p w:rsidR="00264CA4" w:rsidRPr="000D0587" w:rsidRDefault="00264CA4" w:rsidP="00027670">
            <w:pPr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64CA4" w:rsidRPr="00F878AB" w:rsidTr="00F878AB">
        <w:trPr>
          <w:trHeight w:val="1052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1.День  знаний: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-Торжественная  линейка  «Здравствуй  школа</w:t>
            </w:r>
            <w:r w:rsidR="00027670" w:rsidRPr="00F878A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7670" w:rsidRPr="00F878AB" w:rsidRDefault="00264CA4" w:rsidP="0002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-Урок </w:t>
            </w:r>
            <w:r w:rsidR="00663619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670" w:rsidRPr="00F878AB">
              <w:rPr>
                <w:rFonts w:ascii="Times New Roman" w:hAnsi="Times New Roman" w:cs="Times New Roman"/>
                <w:bCs/>
                <w:sz w:val="24"/>
                <w:szCs w:val="24"/>
              </w:rPr>
              <w:t>«Мир – высшая ценность»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Беседы  по  технике  безопасности.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DE" w:rsidRDefault="006141DE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вожатый, классные руководители.</w:t>
            </w:r>
          </w:p>
        </w:tc>
      </w:tr>
      <w:tr w:rsidR="00264CA4" w:rsidRPr="00F878AB" w:rsidTr="00F878AB">
        <w:trPr>
          <w:trHeight w:val="778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Организация дежурства по школе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:rsidR="00264CA4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классные руководители.</w:t>
            </w:r>
          </w:p>
        </w:tc>
      </w:tr>
      <w:tr w:rsidR="00264CA4" w:rsidRPr="00F878AB" w:rsidTr="00F878AB">
        <w:trPr>
          <w:trHeight w:val="402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3.Контроль успеваемости  и  внешнего  вида  учащихся.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Ученический  совет.</w:t>
            </w:r>
          </w:p>
        </w:tc>
      </w:tr>
      <w:tr w:rsidR="00264CA4" w:rsidRPr="00F878AB" w:rsidTr="00F878AB">
        <w:trPr>
          <w:trHeight w:val="56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4.Подготовка  к  празднику  «День  Учителя».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вожатый.</w:t>
            </w:r>
          </w:p>
        </w:tc>
      </w:tr>
      <w:tr w:rsidR="00264CA4" w:rsidRPr="00F878AB" w:rsidTr="00F878AB">
        <w:trPr>
          <w:trHeight w:val="403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5.Выборы  президента </w:t>
            </w:r>
            <w:r w:rsidR="00027670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детской  организации  «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ДАН-Ко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264CA4" w:rsidRPr="00F878AB" w:rsidRDefault="00027670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</w:tc>
      </w:tr>
      <w:tr w:rsidR="00663619" w:rsidRPr="00F878AB" w:rsidTr="00F878AB">
        <w:trPr>
          <w:trHeight w:val="397"/>
        </w:trPr>
        <w:tc>
          <w:tcPr>
            <w:tcW w:w="1985" w:type="dxa"/>
            <w:vMerge w:val="restart"/>
          </w:tcPr>
          <w:p w:rsidR="00663619" w:rsidRPr="00F878AB" w:rsidRDefault="00663619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663619" w:rsidRPr="00F878AB" w:rsidRDefault="00663619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  <w:p w:rsidR="00663619" w:rsidRPr="00F878AB" w:rsidRDefault="00663619" w:rsidP="00027670">
            <w:pPr>
              <w:tabs>
                <w:tab w:val="left" w:pos="1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3619" w:rsidRPr="00F878AB" w:rsidRDefault="00663619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1.Классные  часы  «Международный день грамотности».</w:t>
            </w:r>
          </w:p>
        </w:tc>
        <w:tc>
          <w:tcPr>
            <w:tcW w:w="1417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663619" w:rsidRPr="00F878AB" w:rsidTr="00F878AB">
        <w:trPr>
          <w:trHeight w:val="374"/>
        </w:trPr>
        <w:tc>
          <w:tcPr>
            <w:tcW w:w="1985" w:type="dxa"/>
            <w:vMerge/>
          </w:tcPr>
          <w:p w:rsidR="00663619" w:rsidRPr="00F878AB" w:rsidRDefault="00663619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663619" w:rsidRPr="00F878AB" w:rsidRDefault="006141DE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2.Единые классные часы «80</w:t>
            </w:r>
            <w:r w:rsidR="00663619" w:rsidRPr="00F878AB">
              <w:rPr>
                <w:rFonts w:ascii="Times New Roman" w:hAnsi="Times New Roman" w:cs="Times New Roman"/>
                <w:sz w:val="24"/>
                <w:szCs w:val="24"/>
              </w:rPr>
              <w:t>-летие Ростовской области».</w:t>
            </w:r>
          </w:p>
        </w:tc>
        <w:tc>
          <w:tcPr>
            <w:tcW w:w="1417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268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663619" w:rsidRPr="00F878AB" w:rsidTr="00F878AB">
        <w:trPr>
          <w:trHeight w:val="443"/>
        </w:trPr>
        <w:tc>
          <w:tcPr>
            <w:tcW w:w="1985" w:type="dxa"/>
            <w:vMerge/>
          </w:tcPr>
          <w:p w:rsidR="00663619" w:rsidRPr="00F878AB" w:rsidRDefault="00663619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663619" w:rsidRPr="00F878AB" w:rsidRDefault="00663619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7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8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тематических фотографий «Россия - это мы!»</w:t>
            </w:r>
          </w:p>
        </w:tc>
        <w:tc>
          <w:tcPr>
            <w:tcW w:w="1417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положению</w:t>
            </w:r>
          </w:p>
        </w:tc>
        <w:tc>
          <w:tcPr>
            <w:tcW w:w="2268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классные  руководители,  старший  вожатый.</w:t>
            </w:r>
          </w:p>
        </w:tc>
      </w:tr>
      <w:tr w:rsidR="00663619" w:rsidRPr="00F878AB" w:rsidTr="00F878AB">
        <w:trPr>
          <w:trHeight w:val="810"/>
        </w:trPr>
        <w:tc>
          <w:tcPr>
            <w:tcW w:w="1985" w:type="dxa"/>
            <w:vMerge/>
          </w:tcPr>
          <w:p w:rsidR="00663619" w:rsidRPr="00F878AB" w:rsidRDefault="00663619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663619" w:rsidRPr="00F878AB" w:rsidRDefault="00663619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4.Участие в районном мероприятии «Стрижи».</w:t>
            </w:r>
          </w:p>
        </w:tc>
        <w:tc>
          <w:tcPr>
            <w:tcW w:w="1417" w:type="dxa"/>
          </w:tcPr>
          <w:p w:rsidR="00663619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418" w:type="dxa"/>
          </w:tcPr>
          <w:p w:rsidR="00663619" w:rsidRPr="00F878AB" w:rsidRDefault="002801B8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663619" w:rsidRPr="00F878AB">
              <w:rPr>
                <w:rFonts w:ascii="Times New Roman" w:hAnsi="Times New Roman" w:cs="Times New Roman"/>
                <w:sz w:val="24"/>
                <w:szCs w:val="24"/>
              </w:rPr>
              <w:t>.09 по 08.09</w:t>
            </w:r>
          </w:p>
        </w:tc>
        <w:tc>
          <w:tcPr>
            <w:tcW w:w="2268" w:type="dxa"/>
          </w:tcPr>
          <w:p w:rsidR="002801B8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2801B8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  организатор  ОБЖ</w:t>
            </w:r>
          </w:p>
          <w:p w:rsidR="00663619" w:rsidRPr="00F878AB" w:rsidRDefault="002801B8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</w:t>
            </w:r>
          </w:p>
        </w:tc>
      </w:tr>
      <w:tr w:rsidR="00264CA4" w:rsidRPr="00F878AB" w:rsidTr="00F878AB">
        <w:trPr>
          <w:trHeight w:val="532"/>
        </w:trPr>
        <w:tc>
          <w:tcPr>
            <w:tcW w:w="1985" w:type="dxa"/>
            <w:vMerge w:val="restart"/>
          </w:tcPr>
          <w:p w:rsidR="00D74829" w:rsidRPr="00F878AB" w:rsidRDefault="00D74829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Нравственно-</w:t>
            </w:r>
          </w:p>
          <w:p w:rsidR="00264CA4" w:rsidRPr="00F878AB" w:rsidRDefault="00D74829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64CA4" w:rsidRPr="00F878AB" w:rsidRDefault="00D74829" w:rsidP="00027670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.Организация самоуправления в школе, в классе.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rPr>
          <w:trHeight w:val="53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64CA4" w:rsidRPr="00F878AB" w:rsidRDefault="00D74829" w:rsidP="00027670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.Участие учащихся в районном </w:t>
            </w:r>
            <w:r w:rsidR="00027670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конкурсе «Красота Божьего мира».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4CA4" w:rsidRPr="00F878AB" w:rsidRDefault="00D7482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, классные  руководители.</w:t>
            </w:r>
          </w:p>
        </w:tc>
      </w:tr>
      <w:tr w:rsidR="00264CA4" w:rsidRPr="00F878AB" w:rsidTr="00F878AB">
        <w:tblPrEx>
          <w:tblLook w:val="0000"/>
        </w:tblPrEx>
        <w:trPr>
          <w:trHeight w:val="936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1.Трудовой десант «Чистый школьный двор»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-уборка  территории  школы  и  класса;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-озеленение  территории  школы  и  класса.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классные  руководители,  учитель  технологии.</w:t>
            </w:r>
          </w:p>
        </w:tc>
      </w:tr>
      <w:tr w:rsidR="00264CA4" w:rsidRPr="00F878AB" w:rsidTr="00F878AB">
        <w:tblPrEx>
          <w:tblLook w:val="0000"/>
        </w:tblPrEx>
        <w:trPr>
          <w:trHeight w:val="338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 медосмотра.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школы.</w:t>
            </w:r>
          </w:p>
        </w:tc>
      </w:tr>
      <w:tr w:rsidR="00264CA4" w:rsidRPr="00F878AB" w:rsidTr="00F878AB">
        <w:tblPrEx>
          <w:tblLook w:val="0000"/>
        </w:tblPrEx>
        <w:trPr>
          <w:trHeight w:val="378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2.Неделя безопасности: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 проведение  классных  часов;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-рейд с участием отряда ЮИД «Безопасный путь»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-акция «Вместе за безопасность на дорогах»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64CA4" w:rsidRPr="00F878AB" w:rsidRDefault="00D7482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ожатый, преподаватель</w:t>
            </w:r>
            <w:r w:rsidR="00663619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-  организатор  ОБЖ</w:t>
            </w:r>
            <w:proofErr w:type="gramStart"/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64CA4" w:rsidRPr="00F878AB" w:rsidTr="00F878AB">
        <w:tblPrEx>
          <w:tblLook w:val="0000"/>
        </w:tblPrEx>
        <w:trPr>
          <w:trHeight w:val="85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общешкольного дня </w:t>
            </w:r>
            <w:r w:rsidR="00FD6C83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преподаватель-  организатор  ОБЖ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blPrEx>
          <w:tblLook w:val="0000"/>
        </w:tblPrEx>
        <w:trPr>
          <w:trHeight w:val="85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преподаватель-  организатор  ОБЖ</w:t>
            </w:r>
          </w:p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blPrEx>
          <w:tblLook w:val="0000"/>
        </w:tblPrEx>
        <w:trPr>
          <w:trHeight w:val="541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 и  школа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1.Создание  социального  банка  семей.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 педагог.</w:t>
            </w:r>
          </w:p>
        </w:tc>
      </w:tr>
      <w:tr w:rsidR="00264CA4" w:rsidRPr="00F878AB" w:rsidTr="00F878AB">
        <w:tblPrEx>
          <w:tblLook w:val="0000"/>
        </w:tblPrEx>
        <w:trPr>
          <w:trHeight w:val="42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2.Родительские собрания</w:t>
            </w:r>
          </w:p>
          <w:p w:rsidR="00264CA4" w:rsidRPr="00F878AB" w:rsidRDefault="00264CA4" w:rsidP="0002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Заседание родительского комитета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619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неделя и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D74829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школы. Социальный  педагог.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Кл. рук,</w:t>
            </w:r>
            <w:proofErr w:type="gramStart"/>
            <w:r w:rsidRPr="00F878A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8A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председатели род. комитетов классов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829" w:rsidRPr="00F878AB" w:rsidRDefault="00D74829" w:rsidP="00F878AB">
      <w:pPr>
        <w:tabs>
          <w:tab w:val="left" w:pos="304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CA4" w:rsidRPr="00F878AB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Октябрь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268"/>
      </w:tblGrid>
      <w:tr w:rsidR="00264CA4" w:rsidRPr="00F878AB" w:rsidTr="00F878AB">
        <w:tc>
          <w:tcPr>
            <w:tcW w:w="1985" w:type="dxa"/>
          </w:tcPr>
          <w:p w:rsidR="00264CA4" w:rsidRPr="000D0587" w:rsidRDefault="00264CA4" w:rsidP="00027670">
            <w:pPr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:rsidR="00264CA4" w:rsidRPr="000D0587" w:rsidRDefault="00264CA4" w:rsidP="00027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64CA4" w:rsidRPr="00F878AB" w:rsidTr="00F878AB">
        <w:trPr>
          <w:trHeight w:val="1128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Школьные  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1.День  Учителя: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-выпуск  праздничной  газеты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-торжественная  линейка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-день  самоуправления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-праздничный  концерт  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«С  любовью  к  Вам  учителя».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вожатый, классные руководители.</w:t>
            </w:r>
          </w:p>
        </w:tc>
      </w:tr>
      <w:tr w:rsidR="00264CA4" w:rsidRPr="00F878AB" w:rsidTr="00F878AB">
        <w:trPr>
          <w:trHeight w:val="61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2.Международный день школьных библиотек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64CA4" w:rsidRPr="00F878AB" w:rsidTr="00F878AB">
        <w:trPr>
          <w:trHeight w:val="61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.Всероссийский урок безопасности в сети Интернет.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64CA4" w:rsidRPr="00F878AB" w:rsidTr="00F878AB">
        <w:trPr>
          <w:trHeight w:val="494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4.Участие  в  районном  конкурсе  команд ЮИД.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положению.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</w:tc>
      </w:tr>
      <w:tr w:rsidR="00264CA4" w:rsidRPr="00F878AB" w:rsidTr="00F878AB">
        <w:trPr>
          <w:trHeight w:val="60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5.Контроль  успеваемости  и  внешнего  вида  учащихся.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Ученический  совет.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6.Праздник осени.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7.Организация  занятости  учащихся в  период  осенних  каникул.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8.Работа  школьного  лагеря  «Солнышко»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8" w:type="dxa"/>
          </w:tcPr>
          <w:p w:rsidR="00264CA4" w:rsidRPr="00F878AB" w:rsidRDefault="00D7482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каникулы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Начальник   лагеря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9.Областной урок занятости.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10.Конкурс рисунков «Моя будущая профессия».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11.День открытых дверей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По расписанию ГКУ РО ЦЗН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</w:t>
            </w:r>
          </w:p>
        </w:tc>
      </w:tr>
      <w:tr w:rsidR="00264CA4" w:rsidRPr="00F878AB" w:rsidTr="00F878AB">
        <w:trPr>
          <w:trHeight w:val="375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686" w:type="dxa"/>
          </w:tcPr>
          <w:p w:rsidR="00264CA4" w:rsidRPr="00F878AB" w:rsidRDefault="00CC5960" w:rsidP="00CC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64CA4" w:rsidRPr="00F8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правого воспитания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руководители, </w:t>
            </w:r>
            <w:r w:rsidR="00CC5960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вожатый.</w:t>
            </w:r>
          </w:p>
        </w:tc>
      </w:tr>
      <w:tr w:rsidR="00264CA4" w:rsidRPr="00F878AB" w:rsidTr="00F878AB">
        <w:tblPrEx>
          <w:tblLook w:val="0000"/>
        </w:tblPrEx>
        <w:trPr>
          <w:trHeight w:val="822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Нравственно-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CC5960" w:rsidRPr="00F878AB" w:rsidRDefault="00CC5960" w:rsidP="00CC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1.Акция «Открытка ветерану </w:t>
            </w:r>
            <w:proofErr w:type="spellStart"/>
            <w:r w:rsidRPr="00F8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педтруда</w:t>
            </w:r>
            <w:proofErr w:type="spellEnd"/>
            <w:r w:rsidRPr="00F8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5960" w:rsidRPr="00F878AB" w:rsidRDefault="00CC5960" w:rsidP="00CC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A4" w:rsidRPr="00F878AB" w:rsidRDefault="00264CA4" w:rsidP="0002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878AB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878AB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B40404" w:rsidRPr="00F878AB" w:rsidTr="00F878AB">
        <w:tblPrEx>
          <w:tblLook w:val="0000"/>
        </w:tblPrEx>
        <w:trPr>
          <w:trHeight w:val="457"/>
        </w:trPr>
        <w:tc>
          <w:tcPr>
            <w:tcW w:w="1985" w:type="dxa"/>
            <w:vMerge w:val="restart"/>
          </w:tcPr>
          <w:p w:rsidR="00B40404" w:rsidRPr="00F878AB" w:rsidRDefault="00B4040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0404" w:rsidRPr="00F878AB" w:rsidRDefault="00B4040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B40404" w:rsidRPr="00F878AB" w:rsidRDefault="00B40404" w:rsidP="00027670">
            <w:pPr>
              <w:pStyle w:val="c41"/>
              <w:spacing w:before="0" w:beforeAutospacing="0" w:after="0" w:afterAutospacing="0"/>
            </w:pPr>
            <w:r w:rsidRPr="00F878AB">
              <w:t xml:space="preserve"> 1.</w:t>
            </w:r>
            <w:r w:rsidRPr="00F878AB">
              <w:rPr>
                <w:rStyle w:val="c20"/>
              </w:rPr>
              <w:t xml:space="preserve"> Акция «Чистый школьный двор»</w:t>
            </w:r>
          </w:p>
          <w:p w:rsidR="00B40404" w:rsidRPr="00F878AB" w:rsidRDefault="00B4040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04" w:rsidRPr="00F878AB" w:rsidRDefault="00B40404" w:rsidP="0002767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04" w:rsidRPr="00F878AB" w:rsidRDefault="00663619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40404" w:rsidRPr="00F878AB" w:rsidRDefault="00B4040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404" w:rsidRPr="00F878AB" w:rsidRDefault="00B4040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268" w:type="dxa"/>
          </w:tcPr>
          <w:p w:rsidR="00B40404" w:rsidRPr="00F878AB" w:rsidRDefault="00B4040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технологии,  классные  руководители.</w:t>
            </w:r>
          </w:p>
        </w:tc>
      </w:tr>
      <w:tr w:rsidR="00B40404" w:rsidRPr="00F878AB" w:rsidTr="00F878AB">
        <w:tblPrEx>
          <w:tblLook w:val="0000"/>
        </w:tblPrEx>
        <w:trPr>
          <w:trHeight w:val="540"/>
        </w:trPr>
        <w:tc>
          <w:tcPr>
            <w:tcW w:w="1985" w:type="dxa"/>
            <w:vMerge/>
          </w:tcPr>
          <w:p w:rsidR="00B40404" w:rsidRPr="00F878AB" w:rsidRDefault="00B4040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40404" w:rsidRPr="00F878AB" w:rsidRDefault="00B4040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2.Участие в районном конкурсе «Как у нас на Тихом Дону».</w:t>
            </w:r>
          </w:p>
          <w:p w:rsidR="00B40404" w:rsidRPr="00F878AB" w:rsidRDefault="00B4040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 поделки из природного материала</w:t>
            </w:r>
          </w:p>
        </w:tc>
        <w:tc>
          <w:tcPr>
            <w:tcW w:w="1417" w:type="dxa"/>
          </w:tcPr>
          <w:p w:rsidR="00B40404" w:rsidRPr="00F878AB" w:rsidRDefault="00B4040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B40404" w:rsidRPr="00F878AB" w:rsidRDefault="00B4040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положению</w:t>
            </w:r>
          </w:p>
        </w:tc>
        <w:tc>
          <w:tcPr>
            <w:tcW w:w="2268" w:type="dxa"/>
          </w:tcPr>
          <w:p w:rsidR="00B40404" w:rsidRPr="00F878AB" w:rsidRDefault="00B4040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классные руководители</w:t>
            </w:r>
          </w:p>
        </w:tc>
      </w:tr>
      <w:tr w:rsidR="00B40404" w:rsidRPr="00F878AB" w:rsidTr="00F878AB">
        <w:tblPrEx>
          <w:tblLook w:val="0000"/>
        </w:tblPrEx>
        <w:trPr>
          <w:trHeight w:val="540"/>
        </w:trPr>
        <w:tc>
          <w:tcPr>
            <w:tcW w:w="1985" w:type="dxa"/>
            <w:vMerge/>
          </w:tcPr>
          <w:p w:rsidR="00B40404" w:rsidRPr="00F878AB" w:rsidRDefault="00B4040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40404" w:rsidRPr="00F878AB" w:rsidRDefault="00B40404" w:rsidP="00B4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3.Всероссийский  урок  «Экология  и  энергосбережения»  в  рамках Всероссийского  фестиваля энергосбережения  </w:t>
            </w:r>
            <w:r w:rsidR="00CC5960" w:rsidRPr="00F878A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="00CC5960" w:rsidRPr="00F8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404" w:rsidRPr="00F878AB" w:rsidRDefault="00CC5960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B40404" w:rsidRPr="00F878AB" w:rsidRDefault="00CC5960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268" w:type="dxa"/>
          </w:tcPr>
          <w:p w:rsidR="00B40404" w:rsidRPr="00F878AB" w:rsidRDefault="00CC5960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учитель  биологии</w:t>
            </w:r>
          </w:p>
        </w:tc>
      </w:tr>
      <w:tr w:rsidR="00264CA4" w:rsidRPr="00F878AB" w:rsidTr="00F878AB">
        <w:tblPrEx>
          <w:tblLook w:val="0000"/>
        </w:tblPrEx>
        <w:trPr>
          <w:trHeight w:val="41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 Классный час «Режим дня школьника».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4CA4" w:rsidRPr="00F878AB" w:rsidTr="00F878AB">
        <w:tblPrEx>
          <w:tblLook w:val="0000"/>
        </w:tblPrEx>
        <w:trPr>
          <w:trHeight w:val="144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CC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Акция  «</w:t>
            </w:r>
            <w:r w:rsidR="00CC5960" w:rsidRPr="00F878AB">
              <w:rPr>
                <w:rFonts w:ascii="Times New Roman" w:hAnsi="Times New Roman" w:cs="Times New Roman"/>
                <w:sz w:val="24"/>
                <w:szCs w:val="24"/>
              </w:rPr>
              <w:t>Жизнь  без  табака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  октября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 педагог.</w:t>
            </w:r>
          </w:p>
        </w:tc>
      </w:tr>
      <w:tr w:rsidR="00264CA4" w:rsidRPr="00F878AB" w:rsidTr="00F878AB">
        <w:tblPrEx>
          <w:tblLook w:val="0000"/>
        </w:tblPrEx>
        <w:trPr>
          <w:trHeight w:val="144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3.Беседы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преподаватель-  организатор  ОБЖ</w:t>
            </w:r>
          </w:p>
          <w:p w:rsidR="00264CA4" w:rsidRPr="00F878AB" w:rsidRDefault="00264CA4" w:rsidP="00324EF1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blPrEx>
          <w:tblLook w:val="0000"/>
        </w:tblPrEx>
        <w:trPr>
          <w:trHeight w:val="721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 и  школа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CC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1.Привлечение  родителей  к  участию  </w:t>
            </w:r>
            <w:r w:rsidR="00CC5960" w:rsidRPr="00F878AB">
              <w:rPr>
                <w:rFonts w:ascii="Times New Roman" w:hAnsi="Times New Roman" w:cs="Times New Roman"/>
                <w:sz w:val="24"/>
                <w:szCs w:val="24"/>
              </w:rPr>
              <w:t>в  районном конкуре   «Как  у  нас  на  Тихом  Дону »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3-4  недели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вожатый, классные руководители.</w:t>
            </w:r>
          </w:p>
        </w:tc>
      </w:tr>
      <w:tr w:rsidR="00264CA4" w:rsidRPr="00F878AB" w:rsidTr="00F878AB">
        <w:tblPrEx>
          <w:tblLook w:val="0000"/>
        </w:tblPrEx>
        <w:trPr>
          <w:trHeight w:val="41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878AB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в рамках операции «Подросток» с целью проверки бытовых условий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4CA4" w:rsidRPr="00F878AB" w:rsidTr="00F878AB">
        <w:tblPrEx>
          <w:tblLook w:val="0000"/>
        </w:tblPrEx>
        <w:trPr>
          <w:trHeight w:val="41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3.Памятка для родителей «Административная ответственность несовершеннолетних»</w:t>
            </w:r>
          </w:p>
        </w:tc>
        <w:tc>
          <w:tcPr>
            <w:tcW w:w="1417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264CA4" w:rsidRPr="00F878AB" w:rsidRDefault="00264CA4" w:rsidP="003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CA4" w:rsidRPr="00F878AB" w:rsidRDefault="00264CA4" w:rsidP="00F878AB">
      <w:pPr>
        <w:tabs>
          <w:tab w:val="left" w:pos="304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CA4" w:rsidRPr="00F878AB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Ноябрь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126"/>
      </w:tblGrid>
      <w:tr w:rsidR="00264CA4" w:rsidRPr="00F878AB" w:rsidTr="00F878AB">
        <w:tc>
          <w:tcPr>
            <w:tcW w:w="1985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64CA4" w:rsidRPr="00F878AB" w:rsidTr="00F878AB">
        <w:trPr>
          <w:trHeight w:val="114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Школьные 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1.Неделя  добра,  посвященного  дню  Матери: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-классные  часы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-конкурс  творческих  работ  «</w:t>
            </w:r>
            <w:r w:rsidR="00F7414C" w:rsidRPr="00F878AB">
              <w:rPr>
                <w:rFonts w:ascii="Times New Roman" w:hAnsi="Times New Roman" w:cs="Times New Roman"/>
                <w:sz w:val="24"/>
                <w:szCs w:val="24"/>
              </w:rPr>
              <w:t>Милая  мама»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F7414C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 20.11 по 24.11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вожатый,  классные руководители</w:t>
            </w:r>
          </w:p>
        </w:tc>
      </w:tr>
      <w:tr w:rsidR="00264CA4" w:rsidRPr="00F878AB" w:rsidTr="00F878AB">
        <w:trPr>
          <w:trHeight w:val="59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успеваемостью и  внешним  видом  учащихся.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Ученический  совет.</w:t>
            </w:r>
          </w:p>
        </w:tc>
      </w:tr>
      <w:tr w:rsidR="00264CA4" w:rsidRPr="00F878AB" w:rsidTr="00F878AB">
        <w:trPr>
          <w:trHeight w:val="59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3.Всемирная неделя предпринимательства.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64CA4" w:rsidRPr="00F878AB" w:rsidTr="00F878AB">
        <w:trPr>
          <w:trHeight w:val="59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4. Неделя </w:t>
            </w:r>
            <w:r w:rsidR="002801B8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663619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801B8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</w:tr>
      <w:tr w:rsidR="00264CA4" w:rsidRPr="00F878AB" w:rsidTr="00F878AB">
        <w:trPr>
          <w:trHeight w:val="645"/>
        </w:trPr>
        <w:tc>
          <w:tcPr>
            <w:tcW w:w="1985" w:type="dxa"/>
          </w:tcPr>
          <w:p w:rsidR="00264CA4" w:rsidRPr="00F878AB" w:rsidRDefault="00264CA4" w:rsidP="00027670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264CA4" w:rsidRPr="00F878AB" w:rsidRDefault="00264CA4" w:rsidP="00027670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1.Классные  часы ко  дню  народного  единства.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старший  вожатый.</w:t>
            </w:r>
          </w:p>
        </w:tc>
      </w:tr>
      <w:tr w:rsidR="00264CA4" w:rsidRPr="00F878AB" w:rsidTr="00F878AB">
        <w:trPr>
          <w:trHeight w:val="523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1.Участие  в  районном  конкурсе рисунка,  посвященного  Дню  матери.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положению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</w:tc>
      </w:tr>
      <w:tr w:rsidR="00264CA4" w:rsidRPr="00F878AB" w:rsidTr="00F878AB">
        <w:trPr>
          <w:trHeight w:val="84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2.Классные часы, посвященные Международному Дню толерантности. 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CA4" w:rsidRPr="00F878AB" w:rsidTr="00F878AB">
        <w:trPr>
          <w:trHeight w:val="546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F7414C" w:rsidP="00027670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.Ярмарка профессий (посещение районного мероприятия).</w:t>
            </w:r>
          </w:p>
        </w:tc>
        <w:tc>
          <w:tcPr>
            <w:tcW w:w="1417" w:type="dxa"/>
          </w:tcPr>
          <w:p w:rsidR="00264CA4" w:rsidRPr="00F878AB" w:rsidRDefault="00F7414C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расписания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ГКУ РО ЦЗН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4CA4" w:rsidRPr="00F878AB" w:rsidRDefault="00264CA4" w:rsidP="000D05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1.Классные  часы  «Берегите и любите природу»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2.Районный конкурс дизайнеров «В стиле ЭКО»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86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Рейд с участием отряда ЮИД «Ребёнок- Пассажир».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70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3.Акция «Дорога требует дисциплин»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ОБЖ,  классные  руководители.</w:t>
            </w:r>
          </w:p>
        </w:tc>
      </w:tr>
      <w:tr w:rsidR="00264CA4" w:rsidRPr="00F878AB" w:rsidTr="00F878AB">
        <w:trPr>
          <w:trHeight w:val="70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4.Единый день профилактики вредных привычек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4CA4" w:rsidRPr="00F878AB" w:rsidTr="00F878AB">
        <w:trPr>
          <w:trHeight w:val="70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5.Беседы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F7414C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Преподаватель-ор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ганизатор  ОБЖ.</w:t>
            </w:r>
          </w:p>
        </w:tc>
      </w:tr>
      <w:tr w:rsidR="00264CA4" w:rsidRPr="00F878AB" w:rsidTr="00F878AB">
        <w:trPr>
          <w:trHeight w:val="578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 и  школа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1.Посещение  неблагополучных  семей</w:t>
            </w:r>
          </w:p>
          <w:p w:rsidR="00264CA4" w:rsidRPr="00F878AB" w:rsidRDefault="00264CA4" w:rsidP="0002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 психолог.</w:t>
            </w:r>
          </w:p>
        </w:tc>
      </w:tr>
      <w:tr w:rsidR="00264CA4" w:rsidRPr="00F878AB" w:rsidTr="00F878AB">
        <w:trPr>
          <w:trHeight w:val="82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2.Цикл  мероприятий  в  рамках  празднования    Дня  матери  с  приглашением  родителей.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 ВР.</w:t>
            </w:r>
          </w:p>
        </w:tc>
      </w:tr>
    </w:tbl>
    <w:p w:rsidR="002801B8" w:rsidRPr="00F878AB" w:rsidRDefault="002801B8" w:rsidP="00F878AB">
      <w:pPr>
        <w:tabs>
          <w:tab w:val="left" w:pos="304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CA4" w:rsidRPr="000D0587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Декабрь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126"/>
      </w:tblGrid>
      <w:tr w:rsidR="00264CA4" w:rsidRPr="000D0587" w:rsidTr="00F878AB">
        <w:tc>
          <w:tcPr>
            <w:tcW w:w="1985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D6C83" w:rsidRPr="00F878AB" w:rsidTr="00F878AB">
        <w:trPr>
          <w:trHeight w:val="621"/>
        </w:trPr>
        <w:tc>
          <w:tcPr>
            <w:tcW w:w="1985" w:type="dxa"/>
            <w:vMerge w:val="restart"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6C83" w:rsidRPr="00F878AB" w:rsidRDefault="00FD6C83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 традиции</w:t>
            </w:r>
          </w:p>
        </w:tc>
        <w:tc>
          <w:tcPr>
            <w:tcW w:w="3686" w:type="dxa"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Контроль успеваемости  и  внешнего  вида учащихся.</w:t>
            </w:r>
          </w:p>
          <w:p w:rsidR="00FD6C83" w:rsidRPr="00F878AB" w:rsidRDefault="00FD6C83" w:rsidP="000276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месяца.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Ученический  совет.</w:t>
            </w:r>
          </w:p>
        </w:tc>
      </w:tr>
      <w:tr w:rsidR="00FD6C83" w:rsidRPr="00F878AB" w:rsidTr="00F878AB">
        <w:trPr>
          <w:trHeight w:val="1020"/>
        </w:trPr>
        <w:tc>
          <w:tcPr>
            <w:tcW w:w="1985" w:type="dxa"/>
            <w:vMerge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2.Подготовка  КТД  «Мастерская  Деда  Мороза»:</w:t>
            </w:r>
          </w:p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-украшение  классных  кабинетов;</w:t>
            </w:r>
          </w:p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-изготовление  елочных  украшений;</w:t>
            </w:r>
          </w:p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-конкурс  рисунков  и  плакатов.</w:t>
            </w:r>
          </w:p>
        </w:tc>
        <w:tc>
          <w:tcPr>
            <w:tcW w:w="1417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старший  вожатый.</w:t>
            </w:r>
          </w:p>
        </w:tc>
      </w:tr>
      <w:tr w:rsidR="00FD6C83" w:rsidRPr="00F878AB" w:rsidTr="00F878AB">
        <w:trPr>
          <w:trHeight w:val="515"/>
        </w:trPr>
        <w:tc>
          <w:tcPr>
            <w:tcW w:w="1985" w:type="dxa"/>
            <w:vMerge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3.Районный конкурс игрушек «Зимняя сказка».</w:t>
            </w:r>
          </w:p>
        </w:tc>
        <w:tc>
          <w:tcPr>
            <w:tcW w:w="1417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месяца.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старший  вожатый.</w:t>
            </w:r>
          </w:p>
        </w:tc>
      </w:tr>
      <w:tr w:rsidR="00FD6C83" w:rsidRPr="00F878AB" w:rsidTr="00F878AB">
        <w:trPr>
          <w:trHeight w:val="495"/>
        </w:trPr>
        <w:tc>
          <w:tcPr>
            <w:tcW w:w="1985" w:type="dxa"/>
            <w:vMerge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3.Участие  в  районном   конкурсе  новогодней  игрушки.</w:t>
            </w:r>
          </w:p>
        </w:tc>
        <w:tc>
          <w:tcPr>
            <w:tcW w:w="1417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неделя.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FD6C83" w:rsidRPr="00F878AB" w:rsidTr="00F878AB">
        <w:trPr>
          <w:trHeight w:val="1095"/>
        </w:trPr>
        <w:tc>
          <w:tcPr>
            <w:tcW w:w="1985" w:type="dxa"/>
            <w:vMerge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4.Новогодние  праздники:</w:t>
            </w:r>
          </w:p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-новогодний  утренник</w:t>
            </w:r>
          </w:p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-новогодний  карнавал</w:t>
            </w:r>
          </w:p>
        </w:tc>
        <w:tc>
          <w:tcPr>
            <w:tcW w:w="1417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 ВР.</w:t>
            </w:r>
          </w:p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83" w:rsidRPr="00F878AB" w:rsidTr="00F878AB">
        <w:trPr>
          <w:trHeight w:val="541"/>
        </w:trPr>
        <w:tc>
          <w:tcPr>
            <w:tcW w:w="1985" w:type="dxa"/>
            <w:vMerge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C83" w:rsidRPr="00F878AB" w:rsidRDefault="00FD6C83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Неделя  иностранного  языка</w:t>
            </w:r>
          </w:p>
        </w:tc>
        <w:tc>
          <w:tcPr>
            <w:tcW w:w="1417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18" w:type="dxa"/>
          </w:tcPr>
          <w:p w:rsidR="00FD6C83" w:rsidRPr="00F878AB" w:rsidRDefault="00FD6C83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FD6C83" w:rsidRPr="00F878AB" w:rsidRDefault="00FD6C83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иностранного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</w:tr>
      <w:tr w:rsidR="00264CA4" w:rsidRPr="00F878AB" w:rsidTr="00F878AB">
        <w:trPr>
          <w:trHeight w:val="1095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5.Всероссийская акция «Час кода». Тематический урок информатики.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264CA4" w:rsidRPr="00F878AB" w:rsidRDefault="002801B8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5.12-11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 ВР, учитель информатики</w:t>
            </w:r>
          </w:p>
        </w:tc>
      </w:tr>
      <w:tr w:rsidR="00264CA4" w:rsidRPr="00F878AB" w:rsidTr="00F878AB">
        <w:trPr>
          <w:trHeight w:val="450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1.Единый общешкольный урок посвящённый Дню Конституции.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2.Классные часы «День Неизвестного солдата», «День Героев Отечества».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3.Всероссийский урок в рамках Международного года света и световых технологий.</w:t>
            </w:r>
          </w:p>
          <w:p w:rsidR="00264CA4" w:rsidRPr="00F878AB" w:rsidRDefault="00264CA4" w:rsidP="0002767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неделя.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истории.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 ВР.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960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1.Мероприятия  ко  дню  и  декаде  инвалида  «Ведь  так  не  бывает  на  свете,  чтоб  были  потеряны  дети».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3.Районный конкурс литературного творчества «Вифлеемская звезда».</w:t>
            </w:r>
          </w:p>
          <w:p w:rsidR="00264CA4" w:rsidRPr="00F878AB" w:rsidRDefault="00264CA4" w:rsidP="0002767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 УВР.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264CA4" w:rsidRPr="00F878AB" w:rsidTr="00F878AB">
        <w:trPr>
          <w:trHeight w:val="63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1.Классные  часы «Спасем  нашу  землю»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63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2.Операция «Кормушка»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45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1.Организация  утренней  зарядки.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Дежурный  класс.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2.Классные  часы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 классные  руководители.</w:t>
            </w:r>
          </w:p>
        </w:tc>
      </w:tr>
      <w:tr w:rsidR="00264CA4" w:rsidRPr="00F878AB" w:rsidTr="00F878AB">
        <w:trPr>
          <w:trHeight w:val="79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3.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ОБЖ.</w:t>
            </w:r>
          </w:p>
        </w:tc>
      </w:tr>
      <w:tr w:rsidR="00264CA4" w:rsidRPr="00F878AB" w:rsidTr="00F878AB">
        <w:trPr>
          <w:trHeight w:val="617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 и  школа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1.Классные  часы «Семья,  как  много  в  этом  слове»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Родительские собрания по итогам первого полугодия и второй четверти.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rPr>
          <w:trHeight w:val="61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3.Общешкольное родительское собрание «Семья – важнейший институт воспитания детей».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одит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. собрание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 классные  руководители.</w:t>
            </w:r>
          </w:p>
        </w:tc>
      </w:tr>
    </w:tbl>
    <w:p w:rsidR="00264CA4" w:rsidRPr="00F878AB" w:rsidRDefault="00264CA4" w:rsidP="00F878AB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Январь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126"/>
      </w:tblGrid>
      <w:tr w:rsidR="00264CA4" w:rsidRPr="00F878AB" w:rsidTr="00F878AB">
        <w:tc>
          <w:tcPr>
            <w:tcW w:w="1985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64CA4" w:rsidRPr="00F878AB" w:rsidTr="00F878AB">
        <w:trPr>
          <w:trHeight w:val="57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</w:t>
            </w: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1.Подготовка  к  вечеру  встречи  выпускников.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вожатый, классные руководители.</w:t>
            </w:r>
          </w:p>
        </w:tc>
      </w:tr>
      <w:tr w:rsidR="00264CA4" w:rsidRPr="00F878AB" w:rsidTr="00F878AB">
        <w:trPr>
          <w:trHeight w:val="54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2.Контроль   успеваемости  и  внешнего  вида  учащихся.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месяца.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Ученический  совет.</w:t>
            </w:r>
          </w:p>
        </w:tc>
      </w:tr>
      <w:tr w:rsidR="00264CA4" w:rsidRPr="00F878AB" w:rsidTr="00F878AB">
        <w:trPr>
          <w:trHeight w:val="54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3. Неделя </w:t>
            </w:r>
            <w:r w:rsidR="002801B8" w:rsidRPr="00F878AB">
              <w:rPr>
                <w:rFonts w:ascii="Times New Roman" w:hAnsi="Times New Roman" w:cs="Times New Roman"/>
                <w:sz w:val="24"/>
                <w:szCs w:val="24"/>
              </w:rPr>
              <w:t>русского  языка  и  литературы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2801B8" w:rsidRPr="00F878AB">
              <w:rPr>
                <w:rFonts w:ascii="Times New Roman" w:hAnsi="Times New Roman" w:cs="Times New Roman"/>
                <w:sz w:val="24"/>
                <w:szCs w:val="24"/>
              </w:rPr>
              <w:t>я  русского языка  и  литературы</w:t>
            </w:r>
          </w:p>
        </w:tc>
      </w:tr>
      <w:tr w:rsidR="00264CA4" w:rsidRPr="00F878AB" w:rsidTr="00F878AB">
        <w:trPr>
          <w:trHeight w:val="727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1.Организация просмотра кинофильмов на патриотическую тематику.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 по  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руководители.</w:t>
            </w:r>
          </w:p>
        </w:tc>
      </w:tr>
      <w:tr w:rsidR="00264CA4" w:rsidRPr="00F878AB" w:rsidTr="00F878AB">
        <w:trPr>
          <w:trHeight w:val="72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2.Классный час «Международный день памяти Холокоста».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rPr>
          <w:trHeight w:val="555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 –</w:t>
            </w:r>
          </w:p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1.Классный час «11 январ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«Спасибо».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Районный конкурс литературного творчества «Вифлеемская звезда».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rPr>
          <w:trHeight w:val="409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3.Районный конкурс дизайнеров «Рождественская открытка».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</w:tc>
      </w:tr>
      <w:tr w:rsidR="00264CA4" w:rsidRPr="00F878AB" w:rsidTr="00F878AB">
        <w:trPr>
          <w:trHeight w:val="34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4.Районный конкурс «Радость слова».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</w:tc>
      </w:tr>
      <w:tr w:rsidR="00264CA4" w:rsidRPr="00F878AB" w:rsidTr="00F878AB">
        <w:trPr>
          <w:trHeight w:val="264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1.Классный  час  «Природа  и  мы».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rPr>
          <w:trHeight w:val="572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2.Акция  «Покорми  зимой  птиц»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742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1.Беседа по профилактики простудных заболеваний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rPr>
          <w:trHeight w:val="742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2.Старт месячника оборонно-массовой работы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учитель физкультуры, преподаватель-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ОБЖ</w:t>
            </w:r>
          </w:p>
        </w:tc>
      </w:tr>
      <w:tr w:rsidR="00264CA4" w:rsidRPr="00F878AB" w:rsidTr="00F878AB">
        <w:trPr>
          <w:trHeight w:val="66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3.Беседы  «Жизнь  дана  на  добрые  дела»  (профилактика  суицида)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64CA4" w:rsidRPr="00F878AB" w:rsidTr="00F878AB">
        <w:trPr>
          <w:trHeight w:val="49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4. Месячник </w:t>
            </w:r>
            <w:proofErr w:type="spellStart"/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="002801B8" w:rsidRPr="00F87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физкультуры.</w:t>
            </w:r>
          </w:p>
        </w:tc>
      </w:tr>
      <w:tr w:rsidR="00264CA4" w:rsidRPr="00F878AB" w:rsidTr="00F878AB">
        <w:trPr>
          <w:trHeight w:val="49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5.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CA4" w:rsidRPr="00F878AB" w:rsidTr="00F878AB">
        <w:trPr>
          <w:trHeight w:val="609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 и  школа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в 9 и 11 классах «Подготовка к ГИА и ОГЭ»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школы.</w:t>
            </w:r>
          </w:p>
        </w:tc>
      </w:tr>
      <w:tr w:rsidR="00264CA4" w:rsidRPr="00F878AB" w:rsidTr="00F878AB">
        <w:trPr>
          <w:trHeight w:val="609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2.Посещение семей учащихся стоящих на ВШУ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4CA4" w:rsidRPr="00F878AB" w:rsidTr="00F878AB">
        <w:trPr>
          <w:trHeight w:val="609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3.Классные часы «Физиологические и психические изменения в период взросления: что со мной происходит».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64CA4" w:rsidRPr="00F878AB" w:rsidRDefault="00264CA4" w:rsidP="00F878AB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Февраль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126"/>
      </w:tblGrid>
      <w:tr w:rsidR="00264CA4" w:rsidRPr="00F878AB" w:rsidTr="00F878AB">
        <w:tc>
          <w:tcPr>
            <w:tcW w:w="1985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3260F" w:rsidRPr="00F878AB" w:rsidTr="00F878AB">
        <w:trPr>
          <w:trHeight w:val="575"/>
        </w:trPr>
        <w:tc>
          <w:tcPr>
            <w:tcW w:w="1985" w:type="dxa"/>
            <w:vMerge w:val="restart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Школьные </w:t>
            </w: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1.Контроль  успеваемости  и  внешнего  вида  учащихся.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Ученический  совет.</w:t>
            </w:r>
          </w:p>
        </w:tc>
      </w:tr>
      <w:tr w:rsidR="00D3260F" w:rsidRPr="00F878AB" w:rsidTr="00F878AB">
        <w:trPr>
          <w:trHeight w:val="600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2.Вечер  встречи  выпускников.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вожатый,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689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3.День  Святого  Валентина</w:t>
            </w:r>
          </w:p>
          <w:p w:rsidR="000D0587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-конкурс  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«С  любовью  в  сердце»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-работа  почты  «Любовью  дорожи  всегда»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429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4.Районный конкурс юных дизайнеров и архитекторов «Антураж».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509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5.Районный конкурс технического творчества «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Виват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413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4.Торжественная  линейка, посвященная  Дню Защитника  Отечества.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413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5.Конкурсная  программа   «А  ну  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,  мальчики»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3-4  недели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Зам. по ВР, старший вожатый,</w:t>
            </w:r>
          </w:p>
        </w:tc>
      </w:tr>
      <w:tr w:rsidR="00D3260F" w:rsidRPr="00F878AB" w:rsidTr="00F878AB">
        <w:trPr>
          <w:trHeight w:val="413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6. Неделя  химии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химии и биологии</w:t>
            </w:r>
          </w:p>
        </w:tc>
      </w:tr>
      <w:tr w:rsidR="00264CA4" w:rsidRPr="00F878AB" w:rsidTr="00F878AB">
        <w:trPr>
          <w:trHeight w:val="525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1.Месячник  оборонно-спортивной  работы.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Преподаватель–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ОБЖ.</w:t>
            </w:r>
          </w:p>
        </w:tc>
      </w:tr>
      <w:tr w:rsidR="00264CA4" w:rsidRPr="00F878AB" w:rsidTr="00F878AB">
        <w:trPr>
          <w:trHeight w:val="30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2.Конкурс  патриотической  песни.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старший 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ОБЖ.</w:t>
            </w:r>
          </w:p>
        </w:tc>
      </w:tr>
      <w:tr w:rsidR="00264CA4" w:rsidRPr="00F878AB" w:rsidTr="00F878AB">
        <w:trPr>
          <w:trHeight w:val="55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3.Тематические  часы  «День памяти о россиянах, исполнявших служебный долг за пределами Отечества».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52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4.Классные  мероприятия,  посвященные  Дню  Защитника  Отечества.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28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5.Смотр  строя  и песни.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преподаватель–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ОБЖ.</w:t>
            </w:r>
          </w:p>
        </w:tc>
      </w:tr>
      <w:tr w:rsidR="00264CA4" w:rsidRPr="00F878AB" w:rsidTr="00F878AB">
        <w:trPr>
          <w:trHeight w:val="43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6. Армейский день.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Преподаватель–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ОБЖ.</w:t>
            </w:r>
          </w:p>
        </w:tc>
      </w:tr>
      <w:tr w:rsidR="00264CA4" w:rsidRPr="00F878AB" w:rsidTr="00F878AB">
        <w:trPr>
          <w:trHeight w:val="738"/>
        </w:trPr>
        <w:tc>
          <w:tcPr>
            <w:tcW w:w="1985" w:type="dxa"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 –</w:t>
            </w:r>
          </w:p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1.Классные  часы  «Международный день родного языка».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630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 Беседы  «Путешествие  по  Красной  книге».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</w:tc>
      </w:tr>
      <w:tr w:rsidR="00264CA4" w:rsidRPr="00F878AB" w:rsidTr="00F878AB">
        <w:trPr>
          <w:trHeight w:val="39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Здоровый  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 утренней зарядки.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Дежурный  класс.</w:t>
            </w:r>
          </w:p>
        </w:tc>
      </w:tr>
      <w:tr w:rsidR="00264CA4" w:rsidRPr="00F878AB" w:rsidTr="00F878AB">
        <w:trPr>
          <w:trHeight w:val="55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5.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4CA4" w:rsidRPr="00F878AB" w:rsidTr="00F878AB">
        <w:trPr>
          <w:trHeight w:val="74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 и  школа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 Беседы  «Я выбираю профессию».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неделя.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74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2.Беседа «Как оградить детей от 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интернетмании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264CA4" w:rsidRPr="00F878AB" w:rsidRDefault="00264CA4" w:rsidP="00F878AB">
      <w:pPr>
        <w:tabs>
          <w:tab w:val="left" w:pos="36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126"/>
      </w:tblGrid>
      <w:tr w:rsidR="00264CA4" w:rsidRPr="00F878AB" w:rsidTr="00F878AB">
        <w:tc>
          <w:tcPr>
            <w:tcW w:w="1985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3260F" w:rsidRPr="00F878AB" w:rsidTr="00F878AB">
        <w:trPr>
          <w:trHeight w:val="495"/>
        </w:trPr>
        <w:tc>
          <w:tcPr>
            <w:tcW w:w="1985" w:type="dxa"/>
            <w:vMerge w:val="restart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</w:t>
            </w:r>
          </w:p>
          <w:p w:rsidR="00D3260F" w:rsidRPr="00F878AB" w:rsidRDefault="00D3260F" w:rsidP="00027670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1.Контроль  успеваемости  и  внешнего  вида  учащихся.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Ученический  совет.</w:t>
            </w:r>
          </w:p>
        </w:tc>
      </w:tr>
      <w:tr w:rsidR="00D3260F" w:rsidRPr="00F878AB" w:rsidTr="00F878AB">
        <w:trPr>
          <w:trHeight w:val="1156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2.Подготовка  и  проведение  мероприятий,  посвященных   Дню  8  Марта: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-выставка рисунков,  плакатов.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-торжественная  линейка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 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ВР, старший  вожатый.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511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3.Классные  часы  «Моя  мама – лучшая  на  свете».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820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 Конкурсная программа «Мисс-очарование».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1 -2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 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ВР, старший  вожатый.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230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5.Неделя  детской  книги.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 Е.В.</w:t>
            </w:r>
          </w:p>
        </w:tc>
      </w:tr>
      <w:tr w:rsidR="00D3260F" w:rsidRPr="00F878AB" w:rsidTr="00F878AB">
        <w:trPr>
          <w:trHeight w:val="532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6.Организация  занятости  учащихся в  период  весенних  каникул.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Директор   лагеря</w:t>
            </w:r>
          </w:p>
        </w:tc>
      </w:tr>
      <w:tr w:rsidR="00D3260F" w:rsidRPr="00F878AB" w:rsidTr="00F878AB">
        <w:trPr>
          <w:trHeight w:val="587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7.Работа  школьного  лагеря  «Солнышко».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Весенние  каникулы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Директор   лагеря</w:t>
            </w:r>
          </w:p>
        </w:tc>
      </w:tr>
      <w:tr w:rsidR="00D3260F" w:rsidRPr="00F878AB" w:rsidTr="00F878AB">
        <w:trPr>
          <w:trHeight w:val="587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8. Предметная неделя в начальной школе.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3260F" w:rsidRPr="00F878AB" w:rsidTr="00F878AB">
        <w:trPr>
          <w:trHeight w:val="587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9. Неделя  информатики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информатики</w:t>
            </w:r>
          </w:p>
        </w:tc>
      </w:tr>
      <w:tr w:rsidR="00264CA4" w:rsidRPr="00F878AB" w:rsidTr="00F878AB">
        <w:trPr>
          <w:trHeight w:val="529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Классный час «Вхождение Крыма и Севастополя в Россию».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523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 –</w:t>
            </w:r>
          </w:p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1.Районный фестиваль «Юные поэты </w:t>
            </w:r>
            <w:proofErr w:type="spell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Миусского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края».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275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Изготовление открыток учителям-пенсионерам.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750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 Мероприятия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охране окружающей среды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865"/>
        </w:trPr>
        <w:tc>
          <w:tcPr>
            <w:tcW w:w="1985" w:type="dxa"/>
            <w:vMerge w:val="restart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</w:p>
          <w:p w:rsidR="00264CA4" w:rsidRPr="00F878AB" w:rsidRDefault="00D3260F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Единого дня безопасности школьников. 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 праздник «Знай правила движения как таблицу умножения» с выступлением отряда ЮИД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вожатый, отряд ЮИД</w:t>
            </w:r>
          </w:p>
        </w:tc>
      </w:tr>
      <w:tr w:rsidR="00264CA4" w:rsidRPr="00F878AB" w:rsidTr="00F878AB">
        <w:trPr>
          <w:trHeight w:val="449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4.Беседы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CA4" w:rsidRPr="00F878AB" w:rsidTr="00F878AB">
        <w:trPr>
          <w:trHeight w:val="428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и  школа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помощь  для родителей, испытывающих трудности в воспитании своих детей.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Merge w:val="restart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Педагог-пс</w:t>
            </w:r>
            <w:r w:rsidR="000D05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438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Классные встречи с мамами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бабушками «Мы тоже родом с детства»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vMerge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169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3. Родительское собрание по итогам </w:t>
            </w:r>
            <w:r w:rsidRPr="00F8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а также всеобуч «Подростковая депрессия».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CA4" w:rsidRPr="00F878AB" w:rsidTr="00F878AB">
        <w:trPr>
          <w:trHeight w:val="169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Ст. вожатый.</w:t>
            </w:r>
          </w:p>
        </w:tc>
      </w:tr>
    </w:tbl>
    <w:p w:rsidR="00264CA4" w:rsidRPr="00F878AB" w:rsidRDefault="00264CA4" w:rsidP="00264CA4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264CA4" w:rsidRPr="00F878AB" w:rsidRDefault="00264CA4" w:rsidP="00F878AB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Апрель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126"/>
      </w:tblGrid>
      <w:tr w:rsidR="00264CA4" w:rsidRPr="00F878AB" w:rsidTr="00F878AB">
        <w:tc>
          <w:tcPr>
            <w:tcW w:w="1985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3260F" w:rsidRPr="00F878AB" w:rsidTr="00F878AB">
        <w:trPr>
          <w:trHeight w:val="541"/>
        </w:trPr>
        <w:tc>
          <w:tcPr>
            <w:tcW w:w="1985" w:type="dxa"/>
            <w:vMerge w:val="restart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Школьные  </w:t>
            </w:r>
          </w:p>
          <w:p w:rsidR="00D3260F" w:rsidRPr="00F878AB" w:rsidRDefault="00D3260F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1.Контроль  успеваемости  и  внешнего  вида  учащихся.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Дежурный  класс</w:t>
            </w:r>
          </w:p>
        </w:tc>
      </w:tr>
      <w:tr w:rsidR="00D3260F" w:rsidRPr="00F878AB" w:rsidTr="00F878AB">
        <w:trPr>
          <w:trHeight w:val="560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2.День  юмора  и  смеха  «Улыбнемся  вместе»</w:t>
            </w: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431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.Месячник  профориентации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60F" w:rsidRPr="00F878AB" w:rsidRDefault="00D3260F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D3260F" w:rsidRPr="00F878AB" w:rsidRDefault="00D3260F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Зам. директора  по  ВР, классные  руководители.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D3260F" w:rsidRPr="00F878AB" w:rsidRDefault="00D3260F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0F" w:rsidRPr="00F878AB" w:rsidTr="00F878AB">
        <w:trPr>
          <w:trHeight w:val="431"/>
        </w:trPr>
        <w:tc>
          <w:tcPr>
            <w:tcW w:w="1985" w:type="dxa"/>
            <w:vMerge/>
          </w:tcPr>
          <w:p w:rsidR="00D3260F" w:rsidRPr="00F878AB" w:rsidRDefault="00D3260F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0F" w:rsidRPr="00F878AB" w:rsidRDefault="00B663C1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Неделя  географии</w:t>
            </w:r>
          </w:p>
        </w:tc>
        <w:tc>
          <w:tcPr>
            <w:tcW w:w="1417" w:type="dxa"/>
          </w:tcPr>
          <w:p w:rsidR="00D3260F" w:rsidRPr="00F878AB" w:rsidRDefault="00B663C1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D3260F" w:rsidRPr="00F878AB" w:rsidRDefault="00B663C1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D3260F" w:rsidRPr="00F878AB" w:rsidRDefault="00B663C1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</w:tr>
      <w:tr w:rsidR="00264CA4" w:rsidRPr="00F878AB" w:rsidTr="00F878AB">
        <w:trPr>
          <w:trHeight w:val="665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1.Районный конкурс «Эмоции Победы!»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2.Районный конкурс литературных работ о работе сотрудников ГИБДД.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578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3.Всероссийский урок « День космонавтики. Космос -</w:t>
            </w:r>
            <w:r w:rsidR="00FD6C83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это мы».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Зам. директора  по  ВР, старший  вожатый</w:t>
            </w:r>
          </w:p>
        </w:tc>
      </w:tr>
      <w:tr w:rsidR="00264CA4" w:rsidRPr="00F878AB" w:rsidTr="00F878AB">
        <w:trPr>
          <w:trHeight w:val="55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 –</w:t>
            </w:r>
          </w:p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1.Районный конкурс «Пасхальное рукоделие».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Классный час   «Поговорим  о  нравственности»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64CA4" w:rsidRPr="00F878AB" w:rsidTr="00F878AB">
        <w:trPr>
          <w:trHeight w:val="550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3.Конкурс фотографий «Моя семья».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740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1.Декада:  «Экология,  безопасность,  жизнь».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 экологическая  акция  «Зеленая  неделя» (благоустройство школьной  территории).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 экологическая акция «Зеленая природа (по благоустройству школьного двора).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 конкурс  рисунков  «Берегите  природу – наш  дом»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264CA4" w:rsidRPr="00F878AB" w:rsidRDefault="00264CA4" w:rsidP="000D0587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CA4" w:rsidRPr="00F878AB" w:rsidRDefault="00B663C1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>.04  по 05.04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вожатый, классные руководители.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вожатый,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285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Здоровый 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1.Тематический урок ОБЖ «День пожарной охраны».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Преподаватель–организатор  ОБЖ.</w:t>
            </w:r>
          </w:p>
        </w:tc>
      </w:tr>
      <w:tr w:rsidR="00264CA4" w:rsidRPr="00F878AB" w:rsidTr="00F878AB">
        <w:trPr>
          <w:trHeight w:val="401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2.День  здоровья.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 педагог.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</w:tc>
      </w:tr>
      <w:tr w:rsidR="00264CA4" w:rsidRPr="00F878AB" w:rsidTr="00F878AB">
        <w:trPr>
          <w:trHeight w:val="533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3.Участие  в  районном конкурсе  «Безопасное  колесо»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положению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533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 Школьные  спартакиады: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-спортивные  соревнования  на  первенство  школы.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раза  в  месяц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</w:p>
        </w:tc>
      </w:tr>
      <w:tr w:rsidR="00264CA4" w:rsidRPr="00F878AB" w:rsidTr="00F878AB">
        <w:trPr>
          <w:trHeight w:val="606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5.Участие    районном  </w:t>
            </w:r>
            <w:proofErr w:type="gramStart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– смотре  «Знаменных  групп»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положению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Преподаватель–организатор  ОБЖ.</w:t>
            </w:r>
          </w:p>
        </w:tc>
      </w:tr>
      <w:tr w:rsidR="00264CA4" w:rsidRPr="00F878AB" w:rsidTr="00F878AB">
        <w:trPr>
          <w:trHeight w:val="606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6.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CA4" w:rsidRPr="00F878AB" w:rsidTr="00F878AB">
        <w:trPr>
          <w:trHeight w:val="74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 и  школа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 Родительские собрания в 9-11 классах «Роль семьи в подготовке к экзаменам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403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2.Посещение неблагополучных семей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878AB" w:rsidRDefault="00F878AB" w:rsidP="00F878AB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78AB" w:rsidRDefault="00F878AB" w:rsidP="00F878AB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CA4" w:rsidRPr="00F878AB" w:rsidRDefault="00264CA4" w:rsidP="00F878AB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78AB">
        <w:rPr>
          <w:rFonts w:ascii="Times New Roman" w:hAnsi="Times New Roman" w:cs="Times New Roman"/>
          <w:b/>
          <w:i/>
          <w:sz w:val="24"/>
          <w:szCs w:val="24"/>
          <w:u w:val="single"/>
        </w:rPr>
        <w:t>Май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985"/>
        <w:gridCol w:w="3686"/>
        <w:gridCol w:w="1417"/>
        <w:gridCol w:w="1418"/>
        <w:gridCol w:w="2126"/>
      </w:tblGrid>
      <w:tr w:rsidR="00264CA4" w:rsidRPr="00F878AB" w:rsidTr="00F878AB">
        <w:tc>
          <w:tcPr>
            <w:tcW w:w="1985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8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7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418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64CA4" w:rsidRPr="000D0587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058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64CA4" w:rsidRPr="00F878AB" w:rsidTr="00F878AB">
        <w:trPr>
          <w:trHeight w:val="519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Школьные  </w:t>
            </w:r>
          </w:p>
          <w:p w:rsidR="00264CA4" w:rsidRPr="00F878AB" w:rsidRDefault="00264CA4" w:rsidP="0002767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1.Контроль  успеваемости  и  внешнего  вида  учащихся.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Ученический  совет</w:t>
            </w:r>
          </w:p>
        </w:tc>
      </w:tr>
      <w:tr w:rsidR="00264CA4" w:rsidRPr="00F878AB" w:rsidTr="00F878AB">
        <w:trPr>
          <w:trHeight w:val="519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Линейка, посвящённая Дню Победы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 по  ВР, </w:t>
            </w:r>
            <w:r w:rsidRPr="00F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 вожатый</w:t>
            </w:r>
          </w:p>
        </w:tc>
      </w:tr>
      <w:tr w:rsidR="00264CA4" w:rsidRPr="00F878AB" w:rsidTr="00F878AB">
        <w:trPr>
          <w:trHeight w:val="807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3.Подготовка  и  проведение  торжественной  линейки,  посвященной  последнему  звонку.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2-4  неделя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ВР, старший  вожатый, классные руководители.</w:t>
            </w:r>
          </w:p>
        </w:tc>
      </w:tr>
      <w:tr w:rsidR="00264CA4" w:rsidRPr="00F878AB" w:rsidTr="00F878AB">
        <w:trPr>
          <w:trHeight w:val="358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4.Акция  «Салют  Победа!»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-участие  в  митинге;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-поздравление   вдов  ВОВ.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1091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</w:t>
            </w:r>
            <w:proofErr w:type="spellEnd"/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686" w:type="dxa"/>
          </w:tcPr>
          <w:p w:rsidR="00264CA4" w:rsidRPr="00F878AB" w:rsidRDefault="00B663C1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1.Единый классный час «73 </w:t>
            </w:r>
            <w:r w:rsidR="00264CA4" w:rsidRPr="00F878AB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 Победы в Великой Отечественной войне»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495"/>
        </w:trPr>
        <w:tc>
          <w:tcPr>
            <w:tcW w:w="1985" w:type="dxa"/>
          </w:tcPr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 –</w:t>
            </w:r>
          </w:p>
          <w:p w:rsidR="00264CA4" w:rsidRPr="00F878AB" w:rsidRDefault="00264CA4" w:rsidP="00027670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1.Участие  в  районном  конкурсе  юных  фотолюбителей  «Эмоции Победы!»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старший  вожатый.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A4" w:rsidRPr="00F878AB" w:rsidTr="00F878AB">
        <w:trPr>
          <w:trHeight w:val="740"/>
        </w:trPr>
        <w:tc>
          <w:tcPr>
            <w:tcW w:w="1985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1.Неделя  добрых  дел: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-уборка  территории  школьного  двора</w:t>
            </w: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-озеленение  школьного  двора.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учитель  технологии.</w:t>
            </w:r>
          </w:p>
        </w:tc>
      </w:tr>
      <w:tr w:rsidR="00264CA4" w:rsidRPr="00F878AB" w:rsidTr="00F878AB">
        <w:trPr>
          <w:trHeight w:val="515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Здоровый  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</w:p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 Классные часы по формированию здорового образа жизни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</w:t>
            </w:r>
          </w:p>
        </w:tc>
      </w:tr>
      <w:tr w:rsidR="00264CA4" w:rsidRPr="00F878AB" w:rsidTr="00F878AB">
        <w:trPr>
          <w:trHeight w:val="294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2.Участие  в  районной  игре  «Орленок»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Согласно  положению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физкультуры, преподаватель–организатор  ОБЖ</w:t>
            </w:r>
            <w:r w:rsidR="00B663C1" w:rsidRPr="00F878AB">
              <w:rPr>
                <w:rFonts w:ascii="Times New Roman" w:hAnsi="Times New Roman" w:cs="Times New Roman"/>
                <w:sz w:val="24"/>
                <w:szCs w:val="24"/>
              </w:rPr>
              <w:t>, старший  вожатый</w:t>
            </w:r>
          </w:p>
        </w:tc>
      </w:tr>
      <w:tr w:rsidR="00264CA4" w:rsidRPr="00F878AB" w:rsidTr="00F878AB">
        <w:trPr>
          <w:trHeight w:val="248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3. Общешкольный День Здоровья.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физкультуры, преподаватель–организатор  ОБЖ.</w:t>
            </w:r>
          </w:p>
        </w:tc>
      </w:tr>
      <w:tr w:rsidR="00264CA4" w:rsidRPr="00F878AB" w:rsidTr="00F878AB">
        <w:trPr>
          <w:trHeight w:val="248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b/>
                <w:sz w:val="24"/>
                <w:szCs w:val="24"/>
              </w:rPr>
              <w:t>4. Беседы  по  пожарной  безопасности,  по  профилактике  терроризма,  по  предупреждению  ДТП, о безопасности на объектах железнодорожного транспорта во время летних каникул.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CA4" w:rsidRPr="00F878AB" w:rsidTr="00F878AB">
        <w:trPr>
          <w:trHeight w:val="740"/>
        </w:trPr>
        <w:tc>
          <w:tcPr>
            <w:tcW w:w="1985" w:type="dxa"/>
            <w:vMerge w:val="restart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i/>
                <w:sz w:val="24"/>
                <w:szCs w:val="24"/>
              </w:rPr>
              <w:t>Семья и школа</w:t>
            </w: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1.Проведение  общешкольных  родительских  собраний « Итоги года»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264CA4" w:rsidRPr="00F878AB" w:rsidTr="00F878AB">
        <w:trPr>
          <w:trHeight w:val="336"/>
        </w:trPr>
        <w:tc>
          <w:tcPr>
            <w:tcW w:w="1985" w:type="dxa"/>
            <w:vMerge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CA4" w:rsidRPr="00F878AB" w:rsidRDefault="00264CA4" w:rsidP="0002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2. Посещение на дому опекаемых учащихся</w:t>
            </w:r>
          </w:p>
        </w:tc>
        <w:tc>
          <w:tcPr>
            <w:tcW w:w="1417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264CA4" w:rsidRPr="00F878AB" w:rsidRDefault="00264CA4" w:rsidP="000D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64CA4" w:rsidRPr="00F878AB" w:rsidRDefault="00264CA4" w:rsidP="000D058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64CA4" w:rsidRPr="00F878AB" w:rsidRDefault="00264CA4" w:rsidP="00264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CA4" w:rsidRPr="00F878AB" w:rsidRDefault="00264CA4" w:rsidP="00264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6B5" w:rsidRPr="00F878AB" w:rsidRDefault="00CC76B5">
      <w:pPr>
        <w:rPr>
          <w:rFonts w:ascii="Times New Roman" w:hAnsi="Times New Roman" w:cs="Times New Roman"/>
          <w:sz w:val="24"/>
          <w:szCs w:val="24"/>
        </w:rPr>
      </w:pPr>
    </w:p>
    <w:sectPr w:rsidR="00CC76B5" w:rsidRPr="00F878AB" w:rsidSect="00F878AB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C7A"/>
    <w:multiLevelType w:val="multilevel"/>
    <w:tmpl w:val="446E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6A3031"/>
    <w:multiLevelType w:val="hybridMultilevel"/>
    <w:tmpl w:val="6F3814F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14D01F72"/>
    <w:multiLevelType w:val="hybridMultilevel"/>
    <w:tmpl w:val="67C8D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E0DF1"/>
    <w:multiLevelType w:val="multilevel"/>
    <w:tmpl w:val="0DE8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575D2"/>
    <w:multiLevelType w:val="hybridMultilevel"/>
    <w:tmpl w:val="6D8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04D2"/>
    <w:multiLevelType w:val="multilevel"/>
    <w:tmpl w:val="4778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C1C30"/>
    <w:multiLevelType w:val="hybridMultilevel"/>
    <w:tmpl w:val="AF8E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E0960"/>
    <w:multiLevelType w:val="multilevel"/>
    <w:tmpl w:val="B042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0626A"/>
    <w:multiLevelType w:val="hybridMultilevel"/>
    <w:tmpl w:val="BCF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03B38"/>
    <w:multiLevelType w:val="hybridMultilevel"/>
    <w:tmpl w:val="E0AC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A650B"/>
    <w:multiLevelType w:val="hybridMultilevel"/>
    <w:tmpl w:val="796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F783B"/>
    <w:multiLevelType w:val="hybridMultilevel"/>
    <w:tmpl w:val="DC16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B3DD2"/>
    <w:multiLevelType w:val="hybridMultilevel"/>
    <w:tmpl w:val="9DE6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4CA4"/>
    <w:rsid w:val="00027670"/>
    <w:rsid w:val="000D0587"/>
    <w:rsid w:val="00264CA4"/>
    <w:rsid w:val="002801B8"/>
    <w:rsid w:val="00324EF1"/>
    <w:rsid w:val="003418DE"/>
    <w:rsid w:val="00503A1B"/>
    <w:rsid w:val="00543F52"/>
    <w:rsid w:val="005F18AD"/>
    <w:rsid w:val="006141DE"/>
    <w:rsid w:val="00624F4F"/>
    <w:rsid w:val="00642CFC"/>
    <w:rsid w:val="00663619"/>
    <w:rsid w:val="0091755B"/>
    <w:rsid w:val="00B40404"/>
    <w:rsid w:val="00B663C1"/>
    <w:rsid w:val="00C5233F"/>
    <w:rsid w:val="00C97E82"/>
    <w:rsid w:val="00CC5960"/>
    <w:rsid w:val="00CC76B5"/>
    <w:rsid w:val="00D3260F"/>
    <w:rsid w:val="00D74829"/>
    <w:rsid w:val="00DC200B"/>
    <w:rsid w:val="00F7414C"/>
    <w:rsid w:val="00F878AB"/>
    <w:rsid w:val="00FD6C83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C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6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4CA4"/>
  </w:style>
  <w:style w:type="paragraph" w:styleId="a9">
    <w:name w:val="footer"/>
    <w:basedOn w:val="a"/>
    <w:link w:val="aa"/>
    <w:uiPriority w:val="99"/>
    <w:semiHidden/>
    <w:unhideWhenUsed/>
    <w:rsid w:val="0026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4CA4"/>
  </w:style>
  <w:style w:type="paragraph" w:styleId="ab">
    <w:name w:val="Body Text"/>
    <w:basedOn w:val="a"/>
    <w:link w:val="ac"/>
    <w:rsid w:val="002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64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CA4"/>
  </w:style>
  <w:style w:type="paragraph" w:customStyle="1" w:styleId="c8">
    <w:name w:val="c8"/>
    <w:basedOn w:val="a"/>
    <w:rsid w:val="002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64CA4"/>
  </w:style>
  <w:style w:type="character" w:customStyle="1" w:styleId="c2">
    <w:name w:val="c2"/>
    <w:basedOn w:val="a0"/>
    <w:rsid w:val="00264CA4"/>
  </w:style>
  <w:style w:type="paragraph" w:customStyle="1" w:styleId="c41">
    <w:name w:val="c41"/>
    <w:basedOn w:val="a"/>
    <w:rsid w:val="002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2607-6DA7-4AA5-817C-4B24200E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 А</dc:creator>
  <cp:lastModifiedBy>Деркачева ИГ</cp:lastModifiedBy>
  <cp:revision>7</cp:revision>
  <dcterms:created xsi:type="dcterms:W3CDTF">2017-09-04T12:22:00Z</dcterms:created>
  <dcterms:modified xsi:type="dcterms:W3CDTF">2017-09-12T12:23:00Z</dcterms:modified>
</cp:coreProperties>
</file>